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0C" w:rsidRPr="005F6AEA" w:rsidRDefault="009E7C8C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97514D" w:rsidP="009E7C8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9E7C8C">
              <w:rPr>
                <w:b/>
                <w:sz w:val="24"/>
                <w:szCs w:val="24"/>
                <w:lang w:eastAsia="en-US"/>
              </w:rPr>
              <w:t>7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 w:rsidR="009E7C8C">
              <w:rPr>
                <w:b/>
                <w:sz w:val="24"/>
                <w:szCs w:val="24"/>
                <w:lang w:eastAsia="en-US"/>
              </w:rPr>
              <w:t>11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 w:rsidR="006135FD">
              <w:rPr>
                <w:b/>
                <w:sz w:val="24"/>
                <w:szCs w:val="24"/>
                <w:lang w:eastAsia="en-US"/>
              </w:rPr>
              <w:t>2</w:t>
            </w:r>
            <w:r w:rsidR="00BA576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7D220C" w:rsidP="009E7C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E7C8C">
              <w:rPr>
                <w:b/>
                <w:sz w:val="24"/>
                <w:szCs w:val="24"/>
                <w:lang w:eastAsia="en-US"/>
              </w:rPr>
              <w:t>94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994052" w:rsidRDefault="00994052" w:rsidP="00994052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F23216">
        <w:rPr>
          <w:rStyle w:val="FontStyle23"/>
          <w:sz w:val="24"/>
          <w:szCs w:val="24"/>
        </w:rPr>
        <w:t xml:space="preserve">ешением Собрания депутатов от </w:t>
      </w:r>
      <w:r w:rsidR="009E7C8C">
        <w:rPr>
          <w:rStyle w:val="FontStyle23"/>
          <w:sz w:val="24"/>
          <w:szCs w:val="24"/>
        </w:rPr>
        <w:t>27</w:t>
      </w:r>
      <w:r w:rsidR="00CB5210">
        <w:rPr>
          <w:rStyle w:val="FontStyle23"/>
          <w:sz w:val="24"/>
          <w:szCs w:val="24"/>
        </w:rPr>
        <w:t>.</w:t>
      </w:r>
      <w:r w:rsidR="009E7C8C">
        <w:rPr>
          <w:rStyle w:val="FontStyle23"/>
          <w:sz w:val="24"/>
          <w:szCs w:val="24"/>
        </w:rPr>
        <w:t>1</w:t>
      </w:r>
      <w:r w:rsidR="00CB5210">
        <w:rPr>
          <w:rStyle w:val="FontStyle23"/>
          <w:sz w:val="24"/>
          <w:szCs w:val="24"/>
        </w:rPr>
        <w:t>0</w:t>
      </w:r>
      <w:r w:rsidR="00F23216">
        <w:rPr>
          <w:rStyle w:val="FontStyle23"/>
          <w:sz w:val="24"/>
          <w:szCs w:val="24"/>
        </w:rPr>
        <w:t xml:space="preserve">.2022 № </w:t>
      </w:r>
      <w:r w:rsidR="009E7C8C">
        <w:rPr>
          <w:rStyle w:val="FontStyle23"/>
          <w:sz w:val="24"/>
          <w:szCs w:val="24"/>
        </w:rPr>
        <w:t>53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</w:t>
      </w:r>
      <w:r w:rsidR="00F23216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                                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Е.В. Мирная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97514D">
        <w:t>0</w:t>
      </w:r>
      <w:r w:rsidR="009E7C8C">
        <w:t>7</w:t>
      </w:r>
      <w:r w:rsidRPr="005B0BFF">
        <w:t>.</w:t>
      </w:r>
      <w:r w:rsidR="009E7C8C">
        <w:t>11</w:t>
      </w:r>
      <w:r w:rsidRPr="005B0BFF">
        <w:t>.20</w:t>
      </w:r>
      <w:r w:rsidR="006236EB">
        <w:t>2</w:t>
      </w:r>
      <w:r w:rsidR="00B567C9">
        <w:t xml:space="preserve">2 </w:t>
      </w:r>
      <w:r w:rsidRPr="00ED478B">
        <w:t xml:space="preserve">№ </w:t>
      </w:r>
      <w:r w:rsidR="009E7C8C">
        <w:t>94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9E7C8C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</w:t>
                  </w:r>
                  <w:proofErr w:type="spellStart"/>
                  <w:r w:rsidRPr="00114A3C">
                    <w:rPr>
                      <w:kern w:val="2"/>
                      <w:sz w:val="24"/>
                      <w:szCs w:val="24"/>
                    </w:rPr>
                    <w:t>Ремонтненского</w:t>
                  </w:r>
                  <w:proofErr w:type="spellEnd"/>
                  <w:r w:rsidRPr="00114A3C">
                    <w:rPr>
                      <w:kern w:val="2"/>
                      <w:sz w:val="24"/>
                      <w:szCs w:val="24"/>
                    </w:rPr>
                    <w:t xml:space="preserve"> района составляет </w:t>
                  </w:r>
                  <w:r w:rsidR="00ED3A02">
                    <w:rPr>
                      <w:kern w:val="2"/>
                      <w:sz w:val="24"/>
                      <w:szCs w:val="24"/>
                    </w:rPr>
                    <w:t>581</w:t>
                  </w:r>
                  <w:r w:rsidR="009E7C8C">
                    <w:rPr>
                      <w:kern w:val="2"/>
                      <w:sz w:val="24"/>
                      <w:szCs w:val="24"/>
                    </w:rPr>
                    <w:t>36</w:t>
                  </w:r>
                  <w:r w:rsidR="00ED3A02">
                    <w:rPr>
                      <w:kern w:val="2"/>
                      <w:sz w:val="24"/>
                      <w:szCs w:val="24"/>
                    </w:rPr>
                    <w:t>,7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9E7C8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</w:t>
                        </w:r>
                        <w:r w:rsidR="009E7C8C">
                          <w:rPr>
                            <w:kern w:val="2"/>
                            <w:sz w:val="24"/>
                            <w:szCs w:val="24"/>
                          </w:rPr>
                          <w:t>98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9E7C8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66</w:t>
                        </w:r>
                        <w:r w:rsidR="009E7C8C">
                          <w:rPr>
                            <w:kern w:val="2"/>
                            <w:sz w:val="24"/>
                            <w:szCs w:val="24"/>
                          </w:rPr>
                          <w:t>98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3880,8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254632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3080,9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 xml:space="preserve">и организация бюджетного процесса» из средств бюджета Калининского сельского поселения </w:t>
            </w:r>
            <w:proofErr w:type="spellStart"/>
            <w:r w:rsidRPr="00114A3C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114A3C">
              <w:rPr>
                <w:kern w:val="2"/>
                <w:sz w:val="24"/>
                <w:szCs w:val="24"/>
              </w:rPr>
              <w:t xml:space="preserve">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246CED">
              <w:rPr>
                <w:kern w:val="2"/>
                <w:sz w:val="24"/>
                <w:szCs w:val="24"/>
              </w:rPr>
              <w:t>581</w:t>
            </w:r>
            <w:r w:rsidR="009E7C8C">
              <w:rPr>
                <w:kern w:val="2"/>
                <w:sz w:val="24"/>
                <w:szCs w:val="24"/>
              </w:rPr>
              <w:t>36</w:t>
            </w:r>
            <w:r w:rsidR="00246CED">
              <w:rPr>
                <w:kern w:val="2"/>
                <w:sz w:val="24"/>
                <w:szCs w:val="24"/>
              </w:rPr>
              <w:t>,7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9E7C8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</w:t>
                  </w:r>
                  <w:r w:rsidR="009E7C8C">
                    <w:rPr>
                      <w:kern w:val="2"/>
                      <w:sz w:val="24"/>
                      <w:szCs w:val="24"/>
                    </w:rPr>
                    <w:t>98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9E7C8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66</w:t>
                  </w:r>
                  <w:r w:rsidR="009E7C8C">
                    <w:rPr>
                      <w:kern w:val="2"/>
                      <w:sz w:val="24"/>
                      <w:szCs w:val="24"/>
                    </w:rPr>
                    <w:t>98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3880,8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3080,9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D30C6" w:rsidRDefault="00CB5210" w:rsidP="009E7C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ED30C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7D220C" w:rsidRPr="006A67E6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7D220C" w:rsidRPr="00604DE2" w:rsidRDefault="00ED30C6" w:rsidP="00ED30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7D220C" w:rsidRPr="00604DE2" w:rsidRDefault="00ED30C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ED30C6" w:rsidRPr="00604DE2" w:rsidTr="00D3027A">
        <w:tc>
          <w:tcPr>
            <w:tcW w:w="1778" w:type="dxa"/>
            <w:vMerge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ED30C6" w:rsidRPr="00604DE2" w:rsidRDefault="00ED30C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ED30C6" w:rsidRPr="00604DE2" w:rsidRDefault="00ED30C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ED30C6" w:rsidRPr="00ED30C6" w:rsidRDefault="00CB5210" w:rsidP="009E7C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ED30C6" w:rsidRPr="00E46666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ED30C6" w:rsidRPr="00BC4C5D" w:rsidRDefault="00ED30C6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ED30C6" w:rsidRPr="006A67E6" w:rsidRDefault="00ED30C6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ED30C6" w:rsidRPr="006A67E6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ED30C6" w:rsidRPr="00604DE2" w:rsidRDefault="00ED30C6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AF6582" w:rsidRPr="00604DE2" w:rsidRDefault="00AF6582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CB5210" w:rsidP="009E7C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AF6582" w:rsidRPr="00604DE2" w:rsidTr="00D3027A">
        <w:tc>
          <w:tcPr>
            <w:tcW w:w="1778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AF6582" w:rsidRPr="00604DE2" w:rsidRDefault="00AF6582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AF6582" w:rsidRPr="00ED30C6" w:rsidRDefault="00776BEA" w:rsidP="009E7C8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</w:t>
            </w:r>
            <w:r w:rsidR="00CB5210">
              <w:rPr>
                <w:spacing w:val="-10"/>
                <w:kern w:val="2"/>
                <w:sz w:val="22"/>
                <w:szCs w:val="22"/>
              </w:rPr>
              <w:t>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 w:rsidR="00CB5210"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61" w:type="dxa"/>
          </w:tcPr>
          <w:p w:rsidR="00AF6582" w:rsidRPr="00E46666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AF6582" w:rsidRPr="00BC4C5D" w:rsidRDefault="00AF6582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AF6582" w:rsidRPr="006A67E6" w:rsidRDefault="00AF6582" w:rsidP="00037427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AF6582" w:rsidRPr="006A67E6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3880,8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3080,9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AF6582" w:rsidRPr="00604DE2" w:rsidRDefault="00AF6582" w:rsidP="00037427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50375,0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3416,7</w:t>
            </w:r>
          </w:p>
        </w:tc>
        <w:tc>
          <w:tcPr>
            <w:tcW w:w="760" w:type="dxa"/>
          </w:tcPr>
          <w:p w:rsidR="007D220C" w:rsidRPr="00604DE2" w:rsidRDefault="00D82E2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2613,5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3F666F" w:rsidRDefault="009E7C8C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6904,5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394,8</w:t>
            </w:r>
          </w:p>
        </w:tc>
        <w:tc>
          <w:tcPr>
            <w:tcW w:w="760" w:type="dxa"/>
          </w:tcPr>
          <w:p w:rsidR="007D220C" w:rsidRPr="00604DE2" w:rsidRDefault="00497DD9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D3027A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D3027A">
              <w:rPr>
                <w:spacing w:val="-10"/>
                <w:kern w:val="2"/>
                <w:sz w:val="22"/>
                <w:szCs w:val="22"/>
              </w:rPr>
              <w:t>857,2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9E7C8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proofErr w:type="gramStart"/>
            <w:r w:rsidRPr="005F6AEA">
              <w:rPr>
                <w:kern w:val="2"/>
                <w:sz w:val="24"/>
                <w:szCs w:val="24"/>
              </w:rPr>
              <w:t>поселения«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Управление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CB5210" w:rsidP="009E7C8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6B4B59" w:rsidRPr="00CB7BD3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F64C9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6B4B59" w:rsidRPr="00CB7BD3" w:rsidRDefault="00BA384E" w:rsidP="00EA61CC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EA61CC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CB7BD3" w:rsidRPr="005F6AEA" w:rsidTr="00DD636C">
        <w:tc>
          <w:tcPr>
            <w:tcW w:w="1797" w:type="dxa"/>
            <w:vMerge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B7BD3" w:rsidRPr="005F6AEA" w:rsidRDefault="00CB7BD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B7BD3" w:rsidRPr="00CB7BD3" w:rsidRDefault="00CB5210" w:rsidP="009E7C8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CB7BD3" w:rsidRPr="00CB7BD3" w:rsidRDefault="00CB5210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CB7BD3" w:rsidRPr="00CB7BD3" w:rsidRDefault="00CB7BD3" w:rsidP="00037427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46CED" w:rsidRPr="005F6AEA" w:rsidTr="00DD636C">
        <w:tc>
          <w:tcPr>
            <w:tcW w:w="1797" w:type="dxa"/>
            <w:vMerge w:val="restart"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46CED" w:rsidRPr="00CB7BD3" w:rsidRDefault="00246CED" w:rsidP="009E7C8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bookmarkStart w:id="4" w:name="_GoBack"/>
            <w:bookmarkEnd w:id="4"/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46CED" w:rsidRPr="00CB7BD3" w:rsidRDefault="00246CED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9E7C8C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46CED" w:rsidRPr="005F6AEA" w:rsidTr="00DD636C">
        <w:tc>
          <w:tcPr>
            <w:tcW w:w="1797" w:type="dxa"/>
            <w:vMerge/>
          </w:tcPr>
          <w:p w:rsidR="00246CED" w:rsidRPr="005F6AEA" w:rsidRDefault="00246CED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46CED" w:rsidRPr="005F6AEA" w:rsidRDefault="00246CED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46CED" w:rsidRPr="00CB7BD3" w:rsidRDefault="00246CED" w:rsidP="009E7C8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581</w:t>
            </w:r>
            <w:r w:rsidR="009E7C8C">
              <w:rPr>
                <w:spacing w:val="-10"/>
                <w:kern w:val="2"/>
                <w:sz w:val="22"/>
                <w:szCs w:val="22"/>
              </w:rPr>
              <w:t>36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46CED" w:rsidRPr="00CB7BD3" w:rsidRDefault="009E7C8C" w:rsidP="009E7C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6698</w:t>
            </w:r>
            <w:r w:rsidR="00246CED"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3880,8</w:t>
            </w:r>
          </w:p>
        </w:tc>
        <w:tc>
          <w:tcPr>
            <w:tcW w:w="860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3080,9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46CED" w:rsidRPr="00CB7BD3" w:rsidRDefault="00246CED" w:rsidP="00246CED">
            <w:pPr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D3402"/>
    <w:rsid w:val="000E00BA"/>
    <w:rsid w:val="000F1639"/>
    <w:rsid w:val="00114A3C"/>
    <w:rsid w:val="001217C2"/>
    <w:rsid w:val="00194593"/>
    <w:rsid w:val="001B360A"/>
    <w:rsid w:val="001F46DF"/>
    <w:rsid w:val="00246CED"/>
    <w:rsid w:val="00253B59"/>
    <w:rsid w:val="00254632"/>
    <w:rsid w:val="0027653E"/>
    <w:rsid w:val="00290879"/>
    <w:rsid w:val="00294E3E"/>
    <w:rsid w:val="00296961"/>
    <w:rsid w:val="00305C97"/>
    <w:rsid w:val="00305E56"/>
    <w:rsid w:val="00322938"/>
    <w:rsid w:val="00325EDA"/>
    <w:rsid w:val="00326B33"/>
    <w:rsid w:val="00337973"/>
    <w:rsid w:val="0036297D"/>
    <w:rsid w:val="003720E1"/>
    <w:rsid w:val="003A4072"/>
    <w:rsid w:val="003E0388"/>
    <w:rsid w:val="003F666F"/>
    <w:rsid w:val="0045000A"/>
    <w:rsid w:val="004918D8"/>
    <w:rsid w:val="00497DD9"/>
    <w:rsid w:val="004D3728"/>
    <w:rsid w:val="005066C8"/>
    <w:rsid w:val="00514DA8"/>
    <w:rsid w:val="0051646B"/>
    <w:rsid w:val="005169E3"/>
    <w:rsid w:val="005202A5"/>
    <w:rsid w:val="00520B71"/>
    <w:rsid w:val="0053395A"/>
    <w:rsid w:val="00541096"/>
    <w:rsid w:val="00560076"/>
    <w:rsid w:val="005A019D"/>
    <w:rsid w:val="005A716A"/>
    <w:rsid w:val="005B0BFF"/>
    <w:rsid w:val="005C1637"/>
    <w:rsid w:val="005C6F3F"/>
    <w:rsid w:val="005D166B"/>
    <w:rsid w:val="005E6DF7"/>
    <w:rsid w:val="005F6AEA"/>
    <w:rsid w:val="00604DE2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73F"/>
    <w:rsid w:val="00705963"/>
    <w:rsid w:val="0073132B"/>
    <w:rsid w:val="00756F1F"/>
    <w:rsid w:val="0075736C"/>
    <w:rsid w:val="00776BEA"/>
    <w:rsid w:val="007A59CB"/>
    <w:rsid w:val="007B253A"/>
    <w:rsid w:val="007D220C"/>
    <w:rsid w:val="007F2604"/>
    <w:rsid w:val="00811D09"/>
    <w:rsid w:val="008308E8"/>
    <w:rsid w:val="0083357C"/>
    <w:rsid w:val="00834EE1"/>
    <w:rsid w:val="00847610"/>
    <w:rsid w:val="008515E1"/>
    <w:rsid w:val="00860963"/>
    <w:rsid w:val="008A5ED9"/>
    <w:rsid w:val="008B04B3"/>
    <w:rsid w:val="008C0C5D"/>
    <w:rsid w:val="008D2769"/>
    <w:rsid w:val="008E37EE"/>
    <w:rsid w:val="008F40DA"/>
    <w:rsid w:val="008F556B"/>
    <w:rsid w:val="008F6D38"/>
    <w:rsid w:val="00906201"/>
    <w:rsid w:val="00913475"/>
    <w:rsid w:val="009330C8"/>
    <w:rsid w:val="00945858"/>
    <w:rsid w:val="00946B12"/>
    <w:rsid w:val="00960376"/>
    <w:rsid w:val="0097514D"/>
    <w:rsid w:val="0098248A"/>
    <w:rsid w:val="00986DF0"/>
    <w:rsid w:val="009878F3"/>
    <w:rsid w:val="00994052"/>
    <w:rsid w:val="00997538"/>
    <w:rsid w:val="009A400C"/>
    <w:rsid w:val="009B1C93"/>
    <w:rsid w:val="009D3448"/>
    <w:rsid w:val="009E6E0F"/>
    <w:rsid w:val="009E7C8C"/>
    <w:rsid w:val="009F0272"/>
    <w:rsid w:val="00A01FE0"/>
    <w:rsid w:val="00A23181"/>
    <w:rsid w:val="00A2463E"/>
    <w:rsid w:val="00A734E6"/>
    <w:rsid w:val="00A84467"/>
    <w:rsid w:val="00A84EA1"/>
    <w:rsid w:val="00AE5CB5"/>
    <w:rsid w:val="00AF6582"/>
    <w:rsid w:val="00B00605"/>
    <w:rsid w:val="00B01CD3"/>
    <w:rsid w:val="00B201F0"/>
    <w:rsid w:val="00B20753"/>
    <w:rsid w:val="00B567C9"/>
    <w:rsid w:val="00BA384E"/>
    <w:rsid w:val="00BA576F"/>
    <w:rsid w:val="00BB0A50"/>
    <w:rsid w:val="00BB3151"/>
    <w:rsid w:val="00BC4C5D"/>
    <w:rsid w:val="00BD21A7"/>
    <w:rsid w:val="00BE26CB"/>
    <w:rsid w:val="00BF266C"/>
    <w:rsid w:val="00BF4E1B"/>
    <w:rsid w:val="00C11ADE"/>
    <w:rsid w:val="00C409CC"/>
    <w:rsid w:val="00C54551"/>
    <w:rsid w:val="00C6095F"/>
    <w:rsid w:val="00C9735D"/>
    <w:rsid w:val="00CA7E47"/>
    <w:rsid w:val="00CB5210"/>
    <w:rsid w:val="00CB766C"/>
    <w:rsid w:val="00CB7BD3"/>
    <w:rsid w:val="00CC5F00"/>
    <w:rsid w:val="00CC7F52"/>
    <w:rsid w:val="00CD745B"/>
    <w:rsid w:val="00D2641B"/>
    <w:rsid w:val="00D3027A"/>
    <w:rsid w:val="00D82E26"/>
    <w:rsid w:val="00DD636C"/>
    <w:rsid w:val="00DE4C02"/>
    <w:rsid w:val="00DE7F1F"/>
    <w:rsid w:val="00E143CE"/>
    <w:rsid w:val="00E3079B"/>
    <w:rsid w:val="00E46666"/>
    <w:rsid w:val="00E66D13"/>
    <w:rsid w:val="00E8341F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6A915A-F5C1-4E4A-879C-3ADD8AE4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9126-6EFE-47C1-8720-A874488C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73</cp:revision>
  <cp:lastPrinted>2022-01-12T07:27:00Z</cp:lastPrinted>
  <dcterms:created xsi:type="dcterms:W3CDTF">2019-01-23T11:33:00Z</dcterms:created>
  <dcterms:modified xsi:type="dcterms:W3CDTF">2022-11-07T09:42:00Z</dcterms:modified>
</cp:coreProperties>
</file>